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63" w:rsidRPr="00A70C63" w:rsidRDefault="00F37198" w:rsidP="00F544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F544CB" w:rsidRPr="00A70C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экспертизы проекта постановления Администрации Байкаловского муниципального района Свердловской области «Об утверждении </w:t>
      </w:r>
      <w:r w:rsidR="00A70C63" w:rsidRPr="00A70C63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положения о проведении конкурса «Лучший предприниматель года Байкаловского района» в 2023 году»</w:t>
      </w:r>
    </w:p>
    <w:p w:rsidR="00F544CB" w:rsidRPr="00A70C63" w:rsidRDefault="00F544CB" w:rsidP="00F544C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44CB" w:rsidRPr="00A70C63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на проект </w:t>
      </w:r>
      <w:r w:rsidR="00A70C63"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Свердловской области «Об утверждении положения о проведении конкурса «Лучший предприниматель года Байкаловского района» в 2023 году» </w:t>
      </w: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подготовлено в соответствии со ст.157 Бюджетного кодекса Российской Федерации, ст.9 </w:t>
      </w:r>
      <w:r w:rsidRPr="00A70C63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  Положения о</w:t>
      </w:r>
      <w:proofErr w:type="gramEnd"/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>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от 10.12.2021 №18 и ст.8 Положения о Контрольно-счетном органе Байкаловского муниципального района Свердловской области, утвержденного Решением Думы Байкаловского муниципального района Свердловской области от 31.03.2022 №55.</w:t>
      </w:r>
      <w:proofErr w:type="gramEnd"/>
    </w:p>
    <w:p w:rsidR="00F544CB" w:rsidRPr="00A70C63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44CB" w:rsidRPr="00A70C63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Свердловской области с сопроводительным письмом от </w:t>
      </w:r>
      <w:r w:rsidR="00A70C63" w:rsidRPr="00A70C6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70C63" w:rsidRPr="00A70C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>.2023 №01-19/</w:t>
      </w:r>
      <w:r w:rsidR="00A70C63" w:rsidRPr="00A70C63">
        <w:rPr>
          <w:rFonts w:ascii="Times New Roman" w:eastAsia="Times New Roman" w:hAnsi="Times New Roman"/>
          <w:sz w:val="28"/>
          <w:szCs w:val="28"/>
          <w:lang w:eastAsia="ru-RU"/>
        </w:rPr>
        <w:t>465</w:t>
      </w: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>ж представлены следующие документы:</w:t>
      </w:r>
    </w:p>
    <w:p w:rsidR="00F544CB" w:rsidRPr="00A70C63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A70C63" w:rsidRPr="00A70C63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Байкаловского муниципального района Свердловской области «Об утверждении положения о проведении конкурса «Лучший предприниматель года Байкаловского района» в 2023 году»</w:t>
      </w: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Постановления);</w:t>
      </w:r>
    </w:p>
    <w:p w:rsidR="00F544CB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A70C63"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проведении конкурса «Лучший предприниматель года Байкаловского района» в 2023 году» </w:t>
      </w: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</w:t>
      </w:r>
      <w:r w:rsidR="00A70C63" w:rsidRPr="00A70C63">
        <w:rPr>
          <w:rFonts w:ascii="Times New Roman" w:eastAsia="Times New Roman" w:hAnsi="Times New Roman"/>
          <w:sz w:val="28"/>
          <w:szCs w:val="28"/>
          <w:lang w:eastAsia="ru-RU"/>
        </w:rPr>
        <w:t>Положения о проведении конкурса</w:t>
      </w:r>
      <w:r w:rsidRPr="00A70C6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41024" w:rsidRPr="00A70C63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8C2C5F" w:rsidRPr="0005093E" w:rsidRDefault="00841024" w:rsidP="008C2C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9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C5F" w:rsidRPr="0005093E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C2C5F" w:rsidRPr="00381C51" w:rsidRDefault="008C2C5F" w:rsidP="0084102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4CB" w:rsidRPr="00381C51" w:rsidRDefault="007269DB" w:rsidP="00F544CB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преамбулы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Постановления п</w:t>
      </w:r>
      <w:r w:rsidR="00607CFB" w:rsidRPr="00381C51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05093E" w:rsidRPr="00381C5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проведении конкурса </w:t>
      </w:r>
      <w:r w:rsidR="00607CFB" w:rsidRPr="00381C51">
        <w:rPr>
          <w:rFonts w:ascii="Times New Roman" w:eastAsia="Times New Roman" w:hAnsi="Times New Roman"/>
          <w:sz w:val="28"/>
          <w:szCs w:val="28"/>
          <w:lang w:eastAsia="ru-RU"/>
        </w:rPr>
        <w:t>разработан в соответствии с</w:t>
      </w:r>
      <w:r w:rsidR="00793AD0" w:rsidRPr="00381C5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</w:t>
      </w:r>
      <w:r w:rsidR="00793AD0" w:rsidRPr="00381C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24.07.2007 №209-ФЗ</w:t>
      </w:r>
      <w:r w:rsidR="00793AD0" w:rsidRPr="00381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CFB" w:rsidRPr="00381C5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81C51" w:rsidRPr="00381C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Закона Свердловской области от 04.02.2008 №10-ОЗ</w:t>
      </w:r>
      <w:r w:rsidR="004B6542" w:rsidRPr="00381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44CB" w:rsidRPr="00381C51" w:rsidRDefault="007269DB" w:rsidP="00F544CB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Одной из целей </w:t>
      </w:r>
      <w:r w:rsidR="00381C51" w:rsidRPr="00381C51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81C51" w:rsidRPr="00381C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</w:t>
      </w:r>
      <w:r w:rsidR="00F544CB" w:rsidRPr="00381C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является </w:t>
      </w:r>
      <w:r w:rsidR="002538D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содействие развитию малого и среднего предпринимательства</w:t>
      </w:r>
      <w:r w:rsidR="00F544CB" w:rsidRPr="00381C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ая</w:t>
      </w:r>
      <w:r w:rsidR="00F544CB" w:rsidRPr="00381C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относится к вопросам  местного значения муниципального района,   в соответствии с п.25 ч.1 ст.15  Федерального закона от 06.10.2003 №131-ФЗ и пп.28 п.1 ст.5 Устава Байкаловского муниципального района.</w:t>
      </w:r>
    </w:p>
    <w:p w:rsidR="00381C51" w:rsidRPr="007269DB" w:rsidRDefault="00F544CB" w:rsidP="00793AD0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9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</w:t>
      </w:r>
      <w:r w:rsidR="00607CFB" w:rsidRPr="007269DB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Pr="007269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07CFB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проведении конкурса </w:t>
      </w:r>
      <w:r w:rsidR="00607CFB" w:rsidRPr="007269DB">
        <w:rPr>
          <w:rFonts w:ascii="Times New Roman" w:eastAsia="Times New Roman" w:hAnsi="Times New Roman"/>
          <w:sz w:val="28"/>
          <w:szCs w:val="28"/>
          <w:lang w:eastAsia="ru-RU"/>
        </w:rPr>
        <w:t>предлагается установить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AD0" w:rsidRPr="007269DB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задачи конкурса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>, участник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номинации конкурса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состав, функции и порядок работы конкурсной комиссии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>порядок приема заявок на участие в конкурсе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и порядок подведения итогов конкурса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конкурса</w:t>
      </w:r>
      <w:r w:rsidR="007269DB" w:rsidRPr="007269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1C51" w:rsidRPr="007269DB">
        <w:rPr>
          <w:rFonts w:ascii="Times New Roman" w:eastAsia="Times New Roman" w:hAnsi="Times New Roman"/>
          <w:sz w:val="28"/>
          <w:szCs w:val="28"/>
          <w:lang w:eastAsia="ru-RU"/>
        </w:rPr>
        <w:t>награждение победителей конкурса и его финансирование.</w:t>
      </w:r>
    </w:p>
    <w:p w:rsidR="00E64660" w:rsidRPr="00E64660" w:rsidRDefault="00F544CB" w:rsidP="006075A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о бюджете на 2023 год </w:t>
      </w:r>
      <w:r w:rsidR="00F2539E"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мероприятия по проведению конкурса 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F2539E" w:rsidRPr="00F2539E">
        <w:rPr>
          <w:rFonts w:ascii="Times New Roman" w:eastAsia="Times New Roman" w:hAnsi="Times New Roman"/>
          <w:sz w:val="28"/>
          <w:szCs w:val="28"/>
          <w:lang w:eastAsia="ru-RU"/>
        </w:rPr>
        <w:t>осуществить в рамках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«</w:t>
      </w:r>
      <w:r w:rsidR="00793AD0" w:rsidRPr="00F2539E">
        <w:rPr>
          <w:rFonts w:ascii="Times New Roman" w:eastAsia="Times New Roman" w:hAnsi="Times New Roman"/>
          <w:sz w:val="28"/>
          <w:szCs w:val="28"/>
          <w:lang w:eastAsia="ru-RU"/>
        </w:rPr>
        <w:t>Поддержка и развитие малого и среднего предпринимательства в Байкал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>овско</w:t>
      </w:r>
      <w:r w:rsidR="00793AD0" w:rsidRPr="00F2539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793AD0" w:rsidRPr="00F2539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93AD0" w:rsidRPr="00F253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«Социально-экономическое развитие Байкаловского муниципального района» до 20</w:t>
      </w:r>
      <w:r w:rsidR="00131B7E" w:rsidRPr="00F2539E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 по разделу 0</w:t>
      </w:r>
      <w:r w:rsidR="00793AD0" w:rsidRPr="00F253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793AD0" w:rsidRPr="00F2539E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экономика»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>, подразделу 0</w:t>
      </w:r>
      <w:r w:rsidR="00793AD0" w:rsidRPr="00F2539E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="00607CFB"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r w:rsidR="00793AD0" w:rsidRPr="00F2539E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</w:t>
      </w:r>
      <w:r w:rsidR="00793AD0" w:rsidRPr="00E64660">
        <w:rPr>
          <w:rFonts w:ascii="Times New Roman" w:eastAsia="Times New Roman" w:hAnsi="Times New Roman"/>
          <w:sz w:val="28"/>
          <w:szCs w:val="28"/>
          <w:lang w:eastAsia="ru-RU"/>
        </w:rPr>
        <w:t>вопросы в области национальной экономики</w:t>
      </w:r>
      <w:r w:rsidR="00607CFB" w:rsidRPr="00E64660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793AD0" w:rsidRPr="00E6466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07CFB" w:rsidRPr="00E646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93AD0" w:rsidRPr="00E64660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="00ED444B" w:rsidRPr="00E646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539E" w:rsidRPr="00E6466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D444B" w:rsidRPr="00E646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7CFB"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2539E" w:rsidRPr="00E6466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улучшение качества</w:t>
      </w:r>
      <w:proofErr w:type="gramEnd"/>
      <w:r w:rsidR="00F2539E"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предпринимательской среды</w:t>
      </w:r>
      <w:r w:rsidR="00E64660"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07CFB"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виду расходов </w:t>
      </w:r>
      <w:r w:rsidR="00E64660" w:rsidRPr="00E64660">
        <w:rPr>
          <w:rFonts w:ascii="Times New Roman" w:eastAsia="Times New Roman" w:hAnsi="Times New Roman"/>
          <w:sz w:val="28"/>
          <w:szCs w:val="28"/>
          <w:lang w:eastAsia="ru-RU"/>
        </w:rPr>
        <w:t>244</w:t>
      </w:r>
      <w:r w:rsidR="00607CFB"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64660" w:rsidRPr="00E64660">
        <w:rPr>
          <w:rFonts w:ascii="Times New Roman" w:eastAsia="Times New Roman" w:hAnsi="Times New Roman"/>
          <w:sz w:val="28"/>
          <w:szCs w:val="28"/>
          <w:lang w:eastAsia="ru-RU"/>
        </w:rPr>
        <w:t>Прочая закупка товаров, работ, услуг</w:t>
      </w:r>
      <w:r w:rsidR="004E0EE2" w:rsidRPr="00E646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EE2"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64660" w:rsidRPr="00E64660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="004E0EE2"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660" w:rsidRPr="00E64660">
        <w:rPr>
          <w:rFonts w:ascii="Times New Roman" w:eastAsia="Times New Roman" w:hAnsi="Times New Roman"/>
          <w:sz w:val="28"/>
          <w:szCs w:val="28"/>
          <w:lang w:eastAsia="ru-RU"/>
        </w:rPr>
        <w:t>130,</w:t>
      </w:r>
      <w:r w:rsidR="004E0EE2" w:rsidRPr="00E6466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spellStart"/>
      <w:r w:rsidR="004E0EE2" w:rsidRPr="00E6466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4E0EE2" w:rsidRPr="00E6466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4E0EE2" w:rsidRPr="00E6466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4E0EE2" w:rsidRPr="00E646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5AF" w:rsidRDefault="006075AF" w:rsidP="00F544C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F7FE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401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FE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равного доступа и </w:t>
      </w:r>
      <w:r w:rsidR="00401D57">
        <w:rPr>
          <w:rFonts w:ascii="Times New Roman" w:eastAsia="Times New Roman" w:hAnsi="Times New Roman"/>
          <w:sz w:val="28"/>
          <w:szCs w:val="28"/>
          <w:lang w:eastAsia="ru-RU"/>
        </w:rPr>
        <w:t>расширения круга участников конкурса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редлагаем </w:t>
      </w:r>
      <w:r w:rsidR="004F7F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F7FEF" w:rsidRPr="00381C51">
        <w:rPr>
          <w:rFonts w:ascii="Times New Roman" w:eastAsia="Times New Roman" w:hAnsi="Times New Roman"/>
          <w:sz w:val="28"/>
          <w:szCs w:val="28"/>
          <w:lang w:eastAsia="ru-RU"/>
        </w:rPr>
        <w:t>проекте Положения о проведении конкурса</w:t>
      </w:r>
      <w:r w:rsidR="004F7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D57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конкурса таки</w:t>
      </w:r>
      <w:r w:rsidR="00401D57">
        <w:rPr>
          <w:rFonts w:ascii="Times New Roman" w:eastAsia="Times New Roman" w:hAnsi="Times New Roman"/>
          <w:sz w:val="28"/>
          <w:szCs w:val="28"/>
          <w:lang w:eastAsia="ru-RU"/>
        </w:rPr>
        <w:t>ми, как «Собственное производство», «Сфера строительства» и другие виды деятельности, реализуемые субъектами малого и среднего предпринимательства на территории Байкаловского муниципального района.</w:t>
      </w:r>
    </w:p>
    <w:p w:rsidR="00841024" w:rsidRPr="006075AF" w:rsidRDefault="00841024" w:rsidP="00F3719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6075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15" w:rsidRDefault="00C40315" w:rsidP="009D0BFB">
      <w:pPr>
        <w:spacing w:after="0" w:line="240" w:lineRule="auto"/>
      </w:pPr>
      <w:r>
        <w:separator/>
      </w:r>
    </w:p>
  </w:endnote>
  <w:endnote w:type="continuationSeparator" w:id="0">
    <w:p w:rsidR="00C40315" w:rsidRDefault="00C40315" w:rsidP="009D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862647"/>
      <w:docPartObj>
        <w:docPartGallery w:val="Page Numbers (Bottom of Page)"/>
        <w:docPartUnique/>
      </w:docPartObj>
    </w:sdtPr>
    <w:sdtEndPr/>
    <w:sdtContent>
      <w:p w:rsidR="00F77D96" w:rsidRDefault="00F77D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98">
          <w:rPr>
            <w:noProof/>
          </w:rPr>
          <w:t>2</w:t>
        </w:r>
        <w:r>
          <w:fldChar w:fldCharType="end"/>
        </w:r>
      </w:p>
    </w:sdtContent>
  </w:sdt>
  <w:p w:rsidR="009D0BFB" w:rsidRDefault="009D0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15" w:rsidRDefault="00C40315" w:rsidP="009D0BFB">
      <w:pPr>
        <w:spacing w:after="0" w:line="240" w:lineRule="auto"/>
      </w:pPr>
      <w:r>
        <w:separator/>
      </w:r>
    </w:p>
  </w:footnote>
  <w:footnote w:type="continuationSeparator" w:id="0">
    <w:p w:rsidR="00C40315" w:rsidRDefault="00C40315" w:rsidP="009D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2B62"/>
    <w:rsid w:val="000153BB"/>
    <w:rsid w:val="000228DE"/>
    <w:rsid w:val="00023A2D"/>
    <w:rsid w:val="00034C1E"/>
    <w:rsid w:val="00037510"/>
    <w:rsid w:val="00040857"/>
    <w:rsid w:val="00044331"/>
    <w:rsid w:val="00044F88"/>
    <w:rsid w:val="00047B09"/>
    <w:rsid w:val="0005093E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0FFD"/>
    <w:rsid w:val="00072FD3"/>
    <w:rsid w:val="00073A33"/>
    <w:rsid w:val="00075B26"/>
    <w:rsid w:val="000809B3"/>
    <w:rsid w:val="00087473"/>
    <w:rsid w:val="000909DB"/>
    <w:rsid w:val="00092F3C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1401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24428"/>
    <w:rsid w:val="00131B7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566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56E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538D9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0D71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15D1"/>
    <w:rsid w:val="00342445"/>
    <w:rsid w:val="00347A8F"/>
    <w:rsid w:val="003566E0"/>
    <w:rsid w:val="003609DA"/>
    <w:rsid w:val="00363495"/>
    <w:rsid w:val="003645D4"/>
    <w:rsid w:val="003646BD"/>
    <w:rsid w:val="0036593A"/>
    <w:rsid w:val="00371985"/>
    <w:rsid w:val="00373832"/>
    <w:rsid w:val="00375BF2"/>
    <w:rsid w:val="00380929"/>
    <w:rsid w:val="00380F01"/>
    <w:rsid w:val="00381C51"/>
    <w:rsid w:val="00383450"/>
    <w:rsid w:val="0038437B"/>
    <w:rsid w:val="003862FA"/>
    <w:rsid w:val="00386467"/>
    <w:rsid w:val="00391B2E"/>
    <w:rsid w:val="00393296"/>
    <w:rsid w:val="00397637"/>
    <w:rsid w:val="003A2598"/>
    <w:rsid w:val="003A5422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1D57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4686"/>
    <w:rsid w:val="004452DA"/>
    <w:rsid w:val="00450330"/>
    <w:rsid w:val="0045224B"/>
    <w:rsid w:val="00452EB8"/>
    <w:rsid w:val="00457886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B654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0C9C"/>
    <w:rsid w:val="004E0EE2"/>
    <w:rsid w:val="004E2D0F"/>
    <w:rsid w:val="004E2D90"/>
    <w:rsid w:val="004E60BC"/>
    <w:rsid w:val="004E6FBD"/>
    <w:rsid w:val="004F097B"/>
    <w:rsid w:val="004F2928"/>
    <w:rsid w:val="004F3214"/>
    <w:rsid w:val="004F7FEF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3720D"/>
    <w:rsid w:val="0054076E"/>
    <w:rsid w:val="00540F7C"/>
    <w:rsid w:val="0054137B"/>
    <w:rsid w:val="00542C78"/>
    <w:rsid w:val="00542FF2"/>
    <w:rsid w:val="0054552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6B80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082E"/>
    <w:rsid w:val="005C2FCC"/>
    <w:rsid w:val="005C71C6"/>
    <w:rsid w:val="005C78C9"/>
    <w:rsid w:val="005D1CB1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075AF"/>
    <w:rsid w:val="00607CFB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46BF"/>
    <w:rsid w:val="00656419"/>
    <w:rsid w:val="00662314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68E6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69DB"/>
    <w:rsid w:val="00727A9E"/>
    <w:rsid w:val="0074341F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182"/>
    <w:rsid w:val="00776A63"/>
    <w:rsid w:val="00776E89"/>
    <w:rsid w:val="0078080F"/>
    <w:rsid w:val="00783F46"/>
    <w:rsid w:val="00785103"/>
    <w:rsid w:val="00790C0A"/>
    <w:rsid w:val="00793AD0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2D12"/>
    <w:rsid w:val="007C50ED"/>
    <w:rsid w:val="007C5B32"/>
    <w:rsid w:val="007C5E48"/>
    <w:rsid w:val="007C6F30"/>
    <w:rsid w:val="007D5469"/>
    <w:rsid w:val="007D6175"/>
    <w:rsid w:val="007D619D"/>
    <w:rsid w:val="007D71A8"/>
    <w:rsid w:val="007E02AD"/>
    <w:rsid w:val="007E16F1"/>
    <w:rsid w:val="007E7058"/>
    <w:rsid w:val="007F0595"/>
    <w:rsid w:val="007F4CB4"/>
    <w:rsid w:val="007F5926"/>
    <w:rsid w:val="007F757A"/>
    <w:rsid w:val="0080070D"/>
    <w:rsid w:val="00806CE9"/>
    <w:rsid w:val="00810444"/>
    <w:rsid w:val="008106C5"/>
    <w:rsid w:val="00811F6F"/>
    <w:rsid w:val="00813C57"/>
    <w:rsid w:val="00815C83"/>
    <w:rsid w:val="00817DCE"/>
    <w:rsid w:val="00825D77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468EB"/>
    <w:rsid w:val="00851374"/>
    <w:rsid w:val="008521BC"/>
    <w:rsid w:val="00854313"/>
    <w:rsid w:val="0085512E"/>
    <w:rsid w:val="008551B4"/>
    <w:rsid w:val="00856A8C"/>
    <w:rsid w:val="00862246"/>
    <w:rsid w:val="00864C58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2C5F"/>
    <w:rsid w:val="008C3215"/>
    <w:rsid w:val="008C3558"/>
    <w:rsid w:val="008C7A6F"/>
    <w:rsid w:val="008D1B36"/>
    <w:rsid w:val="008D3F84"/>
    <w:rsid w:val="008D4A29"/>
    <w:rsid w:val="008D52E9"/>
    <w:rsid w:val="008D5C83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8F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37678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73247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67F7"/>
    <w:rsid w:val="009B78AB"/>
    <w:rsid w:val="009C28EC"/>
    <w:rsid w:val="009C354E"/>
    <w:rsid w:val="009C465E"/>
    <w:rsid w:val="009C468A"/>
    <w:rsid w:val="009C613C"/>
    <w:rsid w:val="009C6C2D"/>
    <w:rsid w:val="009C758D"/>
    <w:rsid w:val="009D0BFB"/>
    <w:rsid w:val="009D5202"/>
    <w:rsid w:val="009D7AEE"/>
    <w:rsid w:val="009E38E9"/>
    <w:rsid w:val="009F0ECE"/>
    <w:rsid w:val="009F10BB"/>
    <w:rsid w:val="009F2576"/>
    <w:rsid w:val="009F3248"/>
    <w:rsid w:val="009F3D91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1702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0C63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047C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3A48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35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1052"/>
    <w:rsid w:val="00B82D68"/>
    <w:rsid w:val="00B8309A"/>
    <w:rsid w:val="00B84F32"/>
    <w:rsid w:val="00B85C5C"/>
    <w:rsid w:val="00B9008F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315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03D1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4ED3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1E00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4041"/>
    <w:rsid w:val="00D75284"/>
    <w:rsid w:val="00D75C3A"/>
    <w:rsid w:val="00D760BD"/>
    <w:rsid w:val="00D76DDA"/>
    <w:rsid w:val="00D80872"/>
    <w:rsid w:val="00D85CB5"/>
    <w:rsid w:val="00D86589"/>
    <w:rsid w:val="00D8689A"/>
    <w:rsid w:val="00D86AAA"/>
    <w:rsid w:val="00D871EF"/>
    <w:rsid w:val="00D87647"/>
    <w:rsid w:val="00D9003E"/>
    <w:rsid w:val="00D912B0"/>
    <w:rsid w:val="00D93552"/>
    <w:rsid w:val="00D95E7A"/>
    <w:rsid w:val="00D9636A"/>
    <w:rsid w:val="00D978E3"/>
    <w:rsid w:val="00DA02E9"/>
    <w:rsid w:val="00DA03F5"/>
    <w:rsid w:val="00DA0E38"/>
    <w:rsid w:val="00DA30CF"/>
    <w:rsid w:val="00DA3C64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08CF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673"/>
    <w:rsid w:val="00DF7F37"/>
    <w:rsid w:val="00E0027F"/>
    <w:rsid w:val="00E02098"/>
    <w:rsid w:val="00E02214"/>
    <w:rsid w:val="00E0333B"/>
    <w:rsid w:val="00E0564B"/>
    <w:rsid w:val="00E0622F"/>
    <w:rsid w:val="00E07634"/>
    <w:rsid w:val="00E1192D"/>
    <w:rsid w:val="00E11E4C"/>
    <w:rsid w:val="00E13705"/>
    <w:rsid w:val="00E1466B"/>
    <w:rsid w:val="00E174A0"/>
    <w:rsid w:val="00E24C58"/>
    <w:rsid w:val="00E27EE5"/>
    <w:rsid w:val="00E30200"/>
    <w:rsid w:val="00E3051B"/>
    <w:rsid w:val="00E34837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660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6749"/>
    <w:rsid w:val="00EC781F"/>
    <w:rsid w:val="00ED173C"/>
    <w:rsid w:val="00ED1990"/>
    <w:rsid w:val="00ED36A3"/>
    <w:rsid w:val="00ED444B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0941"/>
    <w:rsid w:val="00F21C1F"/>
    <w:rsid w:val="00F22FE6"/>
    <w:rsid w:val="00F239C5"/>
    <w:rsid w:val="00F2539E"/>
    <w:rsid w:val="00F277C5"/>
    <w:rsid w:val="00F30BC6"/>
    <w:rsid w:val="00F31FE2"/>
    <w:rsid w:val="00F33B5B"/>
    <w:rsid w:val="00F3474A"/>
    <w:rsid w:val="00F349E6"/>
    <w:rsid w:val="00F37198"/>
    <w:rsid w:val="00F42550"/>
    <w:rsid w:val="00F43918"/>
    <w:rsid w:val="00F444A4"/>
    <w:rsid w:val="00F50685"/>
    <w:rsid w:val="00F5200D"/>
    <w:rsid w:val="00F541A0"/>
    <w:rsid w:val="00F544CB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17C1"/>
    <w:rsid w:val="00F726BC"/>
    <w:rsid w:val="00F7647F"/>
    <w:rsid w:val="00F77D96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570"/>
    <w:rsid w:val="00FB58D8"/>
    <w:rsid w:val="00FC3577"/>
    <w:rsid w:val="00FC46C8"/>
    <w:rsid w:val="00FC5ABB"/>
    <w:rsid w:val="00FC7617"/>
    <w:rsid w:val="00FD27AA"/>
    <w:rsid w:val="00FD715B"/>
    <w:rsid w:val="00FE08D5"/>
    <w:rsid w:val="00FE11AD"/>
    <w:rsid w:val="00FE13C9"/>
    <w:rsid w:val="00FE5C04"/>
    <w:rsid w:val="00FE6A76"/>
    <w:rsid w:val="00FF0629"/>
    <w:rsid w:val="00FF0B0E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FB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E4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FB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E4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E798-666C-4D09-8F1B-FD01A97A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2023-03-22T04:29:00Z</cp:lastPrinted>
  <dcterms:created xsi:type="dcterms:W3CDTF">2022-09-12T03:47:00Z</dcterms:created>
  <dcterms:modified xsi:type="dcterms:W3CDTF">2023-03-27T09:57:00Z</dcterms:modified>
</cp:coreProperties>
</file>