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D06" w:rsidRPr="003A2E34" w:rsidRDefault="00BF1D06" w:rsidP="00BF1D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F1D06" w:rsidRPr="003A2E34" w:rsidRDefault="00BF1D06" w:rsidP="00BF1D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F1D06" w:rsidRPr="003A2E34" w:rsidRDefault="00926C01" w:rsidP="009A7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Информация </w:t>
      </w:r>
      <w:r w:rsidR="009A7216" w:rsidRPr="003A2E3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результатам </w:t>
      </w:r>
      <w:proofErr w:type="gramStart"/>
      <w:r w:rsidR="009A7216" w:rsidRPr="003A2E3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экспертизы проекта Решения Думы </w:t>
      </w:r>
      <w:r w:rsidR="003A2E34" w:rsidRPr="003A2E34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</w:t>
      </w:r>
      <w:proofErr w:type="gramEnd"/>
      <w:r w:rsidR="003A2E34" w:rsidRPr="003A2E3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Баженовское</w:t>
      </w:r>
      <w:r w:rsidR="00F903D4" w:rsidRPr="003A2E3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</w:t>
      </w:r>
      <w:r w:rsidR="003A2E34" w:rsidRPr="003A2E34">
        <w:rPr>
          <w:rFonts w:ascii="Times New Roman" w:eastAsia="Times New Roman" w:hAnsi="Times New Roman"/>
          <w:b/>
          <w:sz w:val="28"/>
          <w:szCs w:val="28"/>
          <w:lang w:eastAsia="ru-RU"/>
        </w:rPr>
        <w:t>е поселение</w:t>
      </w:r>
      <w:r w:rsidR="00F903D4" w:rsidRPr="003A2E3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A7216" w:rsidRPr="003A2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132F7" w:rsidRPr="003A2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Байкаловского муниципального района Свердловской области </w:t>
      </w:r>
      <w:r w:rsidR="00BF1D06" w:rsidRPr="003A2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 утверждении Положения о </w:t>
      </w:r>
      <w:r w:rsidR="00C422D1" w:rsidRPr="003A2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бюджетном процессе в </w:t>
      </w:r>
      <w:r w:rsidR="003A2E34" w:rsidRPr="003A2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муниципальном образовании Баженовское сельское поселение</w:t>
      </w:r>
      <w:r w:rsidR="00F903D4" w:rsidRPr="003A2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422D1" w:rsidRPr="003A2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Байкаловско</w:t>
      </w:r>
      <w:r w:rsidR="00F903D4" w:rsidRPr="003A2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="00C422D1" w:rsidRPr="003A2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</w:t>
      </w:r>
      <w:r w:rsidR="00F903D4" w:rsidRPr="003A2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="00C422D1" w:rsidRPr="003A2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 w:rsidR="00F903D4" w:rsidRPr="003A2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9A7216" w:rsidRPr="003A2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Свердловской области</w:t>
      </w:r>
      <w:r w:rsidR="00BF1D06" w:rsidRPr="003A2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A7216" w:rsidRPr="003A2E34" w:rsidRDefault="009A7216" w:rsidP="009A7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A7216" w:rsidRPr="003A2E34" w:rsidRDefault="00926C01" w:rsidP="00CE54B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9A7216" w:rsidRPr="003A2E34">
        <w:rPr>
          <w:rFonts w:ascii="Times New Roman" w:eastAsia="Times New Roman" w:hAnsi="Times New Roman"/>
          <w:sz w:val="28"/>
          <w:szCs w:val="28"/>
          <w:lang w:eastAsia="ru-RU"/>
        </w:rPr>
        <w:t xml:space="preserve">аключение на проект </w:t>
      </w:r>
      <w:r w:rsidR="00F903D4" w:rsidRPr="003A2E34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Думы </w:t>
      </w:r>
      <w:r w:rsidR="003A2E34" w:rsidRPr="003A2E34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Баженовское сельское поселение  Байкаловского муниципального района Свердловской области «Об утверждении Положения о бюджетном процессе в муниципальном образовании Баженовское сельское поселение Байкаловского муниципального района Свердловской области» </w:t>
      </w:r>
      <w:r w:rsidR="009A7216" w:rsidRPr="003A2E34">
        <w:rPr>
          <w:rFonts w:ascii="Times New Roman" w:eastAsia="Times New Roman" w:hAnsi="Times New Roman"/>
          <w:sz w:val="28"/>
          <w:szCs w:val="28"/>
          <w:lang w:eastAsia="ru-RU"/>
        </w:rPr>
        <w:t xml:space="preserve">подготовлено в соответствии со ст.157 Бюджетного кодекса Российской Федерации, ст.9 </w:t>
      </w:r>
      <w:r w:rsidR="009A7216" w:rsidRPr="003A2E34">
        <w:rPr>
          <w:rFonts w:ascii="Times New Roman" w:hAnsi="Times New Roman"/>
          <w:sz w:val="28"/>
          <w:szCs w:val="28"/>
          <w:lang w:eastAsia="ru-RU"/>
        </w:rPr>
        <w:t>Федерального закона от 07.02.2011 №6-ФЗ «Об общих принципах организации и деятельности контрольно-счетных органов субъектов Российской Федерации</w:t>
      </w:r>
      <w:proofErr w:type="gramEnd"/>
      <w:r w:rsidR="009A7216" w:rsidRPr="003A2E3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9A7216" w:rsidRPr="003A2E34">
        <w:rPr>
          <w:rFonts w:ascii="Times New Roman" w:hAnsi="Times New Roman"/>
          <w:sz w:val="28"/>
          <w:szCs w:val="28"/>
          <w:lang w:eastAsia="ru-RU"/>
        </w:rPr>
        <w:t xml:space="preserve">и муниципальных образований», </w:t>
      </w:r>
      <w:r w:rsidR="009A7216" w:rsidRPr="003A2E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2E34" w:rsidRPr="003A2E34">
        <w:rPr>
          <w:rFonts w:ascii="Times New Roman" w:eastAsia="Times New Roman" w:hAnsi="Times New Roman"/>
          <w:sz w:val="28"/>
          <w:szCs w:val="28"/>
          <w:lang w:eastAsia="ru-RU"/>
        </w:rPr>
        <w:t>ст.19 Положения о бюджетном процессе в муниципальном образовании Баженовское сельское поселение Байкаловского муниципального района Свердловской области</w:t>
      </w:r>
      <w:r w:rsidR="003A2E3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A2E34" w:rsidRPr="003A2E34">
        <w:rPr>
          <w:rFonts w:ascii="Times New Roman" w:eastAsia="Times New Roman" w:hAnsi="Times New Roman"/>
          <w:sz w:val="28"/>
          <w:szCs w:val="28"/>
          <w:lang w:eastAsia="ru-RU"/>
        </w:rPr>
        <w:t>ст.8 Положения о Контрольно-счетном органе Байкаловского муниципального района Свердловской области</w:t>
      </w:r>
      <w:r w:rsidR="003A2E34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3A2E34" w:rsidRPr="003A2E34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Соглашением  от 23.12.2023 № 1 о передаче Контрольно-счетному органу Байкаловского муниципального района Свердловской области полномочий Контрольно-счетного органа муниципального образования Баженовское сельское поселение Байкаловского муниципального района Свердловской области по осуществлению</w:t>
      </w:r>
      <w:proofErr w:type="gramEnd"/>
      <w:r w:rsidR="003A2E34" w:rsidRPr="003A2E34">
        <w:rPr>
          <w:rFonts w:ascii="Times New Roman" w:eastAsia="Times New Roman" w:hAnsi="Times New Roman"/>
          <w:sz w:val="28"/>
          <w:szCs w:val="28"/>
          <w:lang w:eastAsia="ru-RU"/>
        </w:rPr>
        <w:t xml:space="preserve"> внешнего муниципального финансового контроля бюджета муниципального образования Баженовское сельское поселение Байкаловского муниципального района Свердловской области</w:t>
      </w:r>
      <w:r w:rsidR="003A2E3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F1D06" w:rsidRPr="003A2E34" w:rsidRDefault="00BF1D06" w:rsidP="00CE54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A7216" w:rsidRPr="004B690B" w:rsidRDefault="009A7216" w:rsidP="00CE54B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690B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проведения экспертизы и подготовки заключения </w:t>
      </w:r>
      <w:r w:rsidR="00CE54B5" w:rsidRPr="004B690B">
        <w:rPr>
          <w:rFonts w:ascii="Times New Roman" w:eastAsia="Times New Roman" w:hAnsi="Times New Roman"/>
          <w:sz w:val="28"/>
          <w:szCs w:val="28"/>
          <w:lang w:eastAsia="ru-RU"/>
        </w:rPr>
        <w:t xml:space="preserve">Думой </w:t>
      </w:r>
      <w:r w:rsidR="004B690B" w:rsidRPr="004B690B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Баженовское сельское поселение  Байкаловского муниципального района Свердловской области </w:t>
      </w:r>
      <w:r w:rsidRPr="004B690B">
        <w:rPr>
          <w:rFonts w:ascii="Times New Roman" w:eastAsia="Times New Roman" w:hAnsi="Times New Roman"/>
          <w:sz w:val="28"/>
          <w:szCs w:val="28"/>
          <w:lang w:eastAsia="ru-RU"/>
        </w:rPr>
        <w:t xml:space="preserve">с сопроводительным письмом от </w:t>
      </w:r>
      <w:r w:rsidR="004B690B" w:rsidRPr="004B690B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CE54B5" w:rsidRPr="004B690B">
        <w:rPr>
          <w:rFonts w:ascii="Times New Roman" w:eastAsia="Times New Roman" w:hAnsi="Times New Roman"/>
          <w:sz w:val="28"/>
          <w:szCs w:val="28"/>
          <w:lang w:eastAsia="ru-RU"/>
        </w:rPr>
        <w:t>.08</w:t>
      </w:r>
      <w:r w:rsidRPr="004B690B">
        <w:rPr>
          <w:rFonts w:ascii="Times New Roman" w:eastAsia="Times New Roman" w:hAnsi="Times New Roman"/>
          <w:sz w:val="28"/>
          <w:szCs w:val="28"/>
          <w:lang w:eastAsia="ru-RU"/>
        </w:rPr>
        <w:t>.2024 №</w:t>
      </w:r>
      <w:r w:rsidR="004B690B" w:rsidRPr="004B690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B690B">
        <w:rPr>
          <w:rFonts w:ascii="Times New Roman" w:eastAsia="Times New Roman" w:hAnsi="Times New Roman"/>
          <w:sz w:val="28"/>
          <w:szCs w:val="28"/>
          <w:lang w:eastAsia="ru-RU"/>
        </w:rPr>
        <w:t>1 представлены:</w:t>
      </w:r>
    </w:p>
    <w:p w:rsidR="009A7216" w:rsidRPr="004B690B" w:rsidRDefault="009A7216" w:rsidP="00CE54B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690B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проект </w:t>
      </w:r>
      <w:r w:rsidR="004B690B" w:rsidRPr="004B690B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Думы муниципального образования Баженовское сельское поселение  Байкаловского муниципального района Свердловской области «Об утверждении Положения о бюджетном процессе в муниципальном образовании Баженовское сельское поселение Байкаловского муниципального района Свердловской области» </w:t>
      </w:r>
      <w:r w:rsidRPr="004B690B">
        <w:rPr>
          <w:rFonts w:ascii="Times New Roman" w:eastAsia="Times New Roman" w:hAnsi="Times New Roman"/>
          <w:sz w:val="28"/>
          <w:szCs w:val="28"/>
          <w:lang w:eastAsia="ru-RU"/>
        </w:rPr>
        <w:t>(далее – проект Решения);</w:t>
      </w:r>
    </w:p>
    <w:p w:rsidR="009A7216" w:rsidRPr="004B690B" w:rsidRDefault="009A7216" w:rsidP="00CE5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C4165" w:rsidRPr="004B69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Pr="004B6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90B" w:rsidRPr="004B6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бюджетном процессе в муниципальном образовании Баженовское сельское поселение Байкаловского муниципального района Свердловской области </w:t>
      </w:r>
      <w:r w:rsidRPr="004B6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1C4165" w:rsidRPr="004B6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4B69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1C4165" w:rsidRPr="004B690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B6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бюджетном процессе).</w:t>
      </w:r>
    </w:p>
    <w:p w:rsidR="001C4165" w:rsidRPr="004B690B" w:rsidRDefault="001C4165" w:rsidP="00CE54B5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1D06" w:rsidRPr="004B690B" w:rsidRDefault="007815F6" w:rsidP="00CE54B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проведения </w:t>
      </w:r>
      <w:r w:rsidR="00BF1D06" w:rsidRPr="004B6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</w:t>
      </w:r>
      <w:r w:rsidRPr="004B6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 анализ и соответствие проекта Положения о бюджетном процессе с нормами </w:t>
      </w:r>
      <w:r w:rsidR="00BF1D06" w:rsidRPr="004B690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</w:t>
      </w:r>
      <w:r w:rsidRPr="004B690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BF1D06" w:rsidRPr="004B6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</w:t>
      </w:r>
      <w:r w:rsidRPr="004B690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BF1D06" w:rsidRPr="004B6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</w:t>
      </w:r>
      <w:r w:rsidRPr="004B690B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BF1D06" w:rsidRPr="004B690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F1D06" w:rsidRPr="004B690B" w:rsidRDefault="00BF1D06" w:rsidP="00CE54B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90B">
        <w:rPr>
          <w:rFonts w:ascii="Times New Roman" w:eastAsia="Times New Roman" w:hAnsi="Times New Roman" w:cs="Times New Roman"/>
          <w:sz w:val="28"/>
          <w:szCs w:val="28"/>
          <w:lang w:eastAsia="ru-RU"/>
        </w:rPr>
        <w:t>- Бюджетн</w:t>
      </w:r>
      <w:r w:rsidR="007815F6" w:rsidRPr="004B690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4B6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7815F6" w:rsidRPr="004B69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B6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bookmarkStart w:id="0" w:name="_GoBack"/>
      <w:bookmarkEnd w:id="0"/>
      <w:r w:rsidRPr="004B69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F1D06" w:rsidRPr="004B690B" w:rsidRDefault="00BF1D06" w:rsidP="00CE54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4B690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4B690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Федеральн</w:t>
      </w:r>
      <w:r w:rsidR="007815F6" w:rsidRPr="004B690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ого</w:t>
      </w:r>
      <w:r w:rsidRPr="004B690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закон</w:t>
      </w:r>
      <w:r w:rsidR="007815F6" w:rsidRPr="004B690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4B690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от 06.10.2003 №131-ФЗ «Об общих принципах организации местного самоуправления в Российской Федерации»;</w:t>
      </w:r>
    </w:p>
    <w:p w:rsidR="00A33C17" w:rsidRPr="004B690B" w:rsidRDefault="00A33C17" w:rsidP="004B69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4B690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- </w:t>
      </w:r>
      <w:r w:rsidR="004B690B" w:rsidRPr="004B690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Устава Баженовского сельского поселения, принятого Решением Думы Баженовского сельского поселения от 22.12.2005 </w:t>
      </w:r>
      <w:r w:rsidR="0039004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№</w:t>
      </w:r>
      <w:r w:rsidR="004B690B" w:rsidRPr="004B690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3 </w:t>
      </w:r>
      <w:r w:rsidR="0018441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</w:t>
      </w:r>
      <w:r w:rsidR="004B690B" w:rsidRPr="004B690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 ред</w:t>
      </w:r>
      <w:r w:rsidR="0018441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. </w:t>
      </w:r>
      <w:r w:rsidR="004B690B" w:rsidRPr="004B690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от 27.06.2024</w:t>
      </w:r>
      <w:r w:rsidR="0018441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)</w:t>
      </w:r>
      <w:r w:rsidR="004B690B" w:rsidRPr="004B690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. </w:t>
      </w:r>
    </w:p>
    <w:p w:rsidR="00982A9B" w:rsidRPr="004B690B" w:rsidRDefault="00BF1D06" w:rsidP="00CE54B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567A" w:rsidRPr="00926C01" w:rsidRDefault="00926C01" w:rsidP="00CE5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6C0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норм, закрепленных в проекте Положения о бюджетном процессе, показал, что данный муниципальный правовой акт имеет некоторые несоответствия федеральному бюджетному законодательству, а также незначительные нарушения правил юридической техники, в результате чего проект Решения Думы муниципального образования Баженовское сельское поселение  Байкаловского муниципального района Свердловской области «Об утверждении Положения о бюджетном процессе в муниципальном образовании Баженовское сельское поселение Байкаловского муниципального района Свердловской</w:t>
      </w:r>
      <w:proofErr w:type="gramEnd"/>
      <w:r w:rsidRPr="0092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области» требует доработки.</w:t>
      </w:r>
    </w:p>
    <w:p w:rsidR="002E567A" w:rsidRDefault="002E567A" w:rsidP="00CE5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E567A" w:rsidRDefault="002E567A" w:rsidP="00CE5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E567A" w:rsidRDefault="002E567A" w:rsidP="00CE5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sectPr w:rsidR="002E567A" w:rsidSect="00E05386">
      <w:footerReference w:type="default" r:id="rId9"/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C23" w:rsidRDefault="00445C23">
      <w:pPr>
        <w:spacing w:after="0" w:line="240" w:lineRule="auto"/>
      </w:pPr>
      <w:r>
        <w:separator/>
      </w:r>
    </w:p>
  </w:endnote>
  <w:endnote w:type="continuationSeparator" w:id="0">
    <w:p w:rsidR="00445C23" w:rsidRDefault="00445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1F9" w:rsidRDefault="005721F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26C01">
      <w:rPr>
        <w:noProof/>
      </w:rPr>
      <w:t>1</w:t>
    </w:r>
    <w:r>
      <w:fldChar w:fldCharType="end"/>
    </w:r>
  </w:p>
  <w:p w:rsidR="005721F9" w:rsidRDefault="005721F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C23" w:rsidRDefault="00445C23">
      <w:pPr>
        <w:spacing w:after="0" w:line="240" w:lineRule="auto"/>
      </w:pPr>
      <w:r>
        <w:separator/>
      </w:r>
    </w:p>
  </w:footnote>
  <w:footnote w:type="continuationSeparator" w:id="0">
    <w:p w:rsidR="00445C23" w:rsidRDefault="00445C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E5208"/>
    <w:multiLevelType w:val="multilevel"/>
    <w:tmpl w:val="24D427A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042"/>
    <w:rsid w:val="0000139A"/>
    <w:rsid w:val="000066BB"/>
    <w:rsid w:val="000066F2"/>
    <w:rsid w:val="0001035B"/>
    <w:rsid w:val="000121EF"/>
    <w:rsid w:val="00014EC0"/>
    <w:rsid w:val="000153BB"/>
    <w:rsid w:val="00023A2D"/>
    <w:rsid w:val="00037510"/>
    <w:rsid w:val="00040857"/>
    <w:rsid w:val="00041515"/>
    <w:rsid w:val="000415A8"/>
    <w:rsid w:val="00044F88"/>
    <w:rsid w:val="00047B09"/>
    <w:rsid w:val="000513D5"/>
    <w:rsid w:val="000531BC"/>
    <w:rsid w:val="00054468"/>
    <w:rsid w:val="00055BBC"/>
    <w:rsid w:val="00055C01"/>
    <w:rsid w:val="00060163"/>
    <w:rsid w:val="000645CA"/>
    <w:rsid w:val="00065F3B"/>
    <w:rsid w:val="00066AB5"/>
    <w:rsid w:val="00067A86"/>
    <w:rsid w:val="00072FD3"/>
    <w:rsid w:val="00073A33"/>
    <w:rsid w:val="00075B26"/>
    <w:rsid w:val="000809B3"/>
    <w:rsid w:val="00087473"/>
    <w:rsid w:val="000909DB"/>
    <w:rsid w:val="00095CC7"/>
    <w:rsid w:val="00097D4F"/>
    <w:rsid w:val="000A1CB3"/>
    <w:rsid w:val="000A2751"/>
    <w:rsid w:val="000A7F28"/>
    <w:rsid w:val="000B3E64"/>
    <w:rsid w:val="000B4E3E"/>
    <w:rsid w:val="000B7C33"/>
    <w:rsid w:val="000C2FCD"/>
    <w:rsid w:val="000C4C4F"/>
    <w:rsid w:val="000D208E"/>
    <w:rsid w:val="000D3637"/>
    <w:rsid w:val="000E45D7"/>
    <w:rsid w:val="000E5525"/>
    <w:rsid w:val="000E6229"/>
    <w:rsid w:val="000F3200"/>
    <w:rsid w:val="000F49AF"/>
    <w:rsid w:val="000F5E32"/>
    <w:rsid w:val="000F6632"/>
    <w:rsid w:val="000F6C66"/>
    <w:rsid w:val="000F6D88"/>
    <w:rsid w:val="001076A2"/>
    <w:rsid w:val="00110185"/>
    <w:rsid w:val="001123A6"/>
    <w:rsid w:val="001132F7"/>
    <w:rsid w:val="001142B3"/>
    <w:rsid w:val="00115E2F"/>
    <w:rsid w:val="001212A1"/>
    <w:rsid w:val="00132AC0"/>
    <w:rsid w:val="001341C0"/>
    <w:rsid w:val="00134EBD"/>
    <w:rsid w:val="00136F2A"/>
    <w:rsid w:val="00140E4C"/>
    <w:rsid w:val="0014197C"/>
    <w:rsid w:val="0014233F"/>
    <w:rsid w:val="001459C5"/>
    <w:rsid w:val="00146A42"/>
    <w:rsid w:val="001550ED"/>
    <w:rsid w:val="00155D1F"/>
    <w:rsid w:val="001647DC"/>
    <w:rsid w:val="00165784"/>
    <w:rsid w:val="0016700B"/>
    <w:rsid w:val="00170889"/>
    <w:rsid w:val="0017147F"/>
    <w:rsid w:val="00173C50"/>
    <w:rsid w:val="00180E66"/>
    <w:rsid w:val="00181735"/>
    <w:rsid w:val="001818CF"/>
    <w:rsid w:val="00182D4E"/>
    <w:rsid w:val="00183BC5"/>
    <w:rsid w:val="00183F2D"/>
    <w:rsid w:val="0018411F"/>
    <w:rsid w:val="00184418"/>
    <w:rsid w:val="00185412"/>
    <w:rsid w:val="001856B3"/>
    <w:rsid w:val="001879E7"/>
    <w:rsid w:val="0019019F"/>
    <w:rsid w:val="00190EC0"/>
    <w:rsid w:val="0019587F"/>
    <w:rsid w:val="001A2E83"/>
    <w:rsid w:val="001A78E1"/>
    <w:rsid w:val="001B191B"/>
    <w:rsid w:val="001B2A36"/>
    <w:rsid w:val="001B5944"/>
    <w:rsid w:val="001C27E9"/>
    <w:rsid w:val="001C4165"/>
    <w:rsid w:val="001C79C5"/>
    <w:rsid w:val="001D0501"/>
    <w:rsid w:val="001D0C8F"/>
    <w:rsid w:val="001D7FFE"/>
    <w:rsid w:val="001E013D"/>
    <w:rsid w:val="001E404E"/>
    <w:rsid w:val="001E6B22"/>
    <w:rsid w:val="001E7699"/>
    <w:rsid w:val="001F02DF"/>
    <w:rsid w:val="001F1029"/>
    <w:rsid w:val="001F13D1"/>
    <w:rsid w:val="001F1D8F"/>
    <w:rsid w:val="001F25B4"/>
    <w:rsid w:val="001F362B"/>
    <w:rsid w:val="001F472D"/>
    <w:rsid w:val="00201909"/>
    <w:rsid w:val="002058B0"/>
    <w:rsid w:val="00210EA8"/>
    <w:rsid w:val="0021366B"/>
    <w:rsid w:val="002145C1"/>
    <w:rsid w:val="0021587B"/>
    <w:rsid w:val="002176EC"/>
    <w:rsid w:val="00220723"/>
    <w:rsid w:val="00222271"/>
    <w:rsid w:val="0022313E"/>
    <w:rsid w:val="0022358D"/>
    <w:rsid w:val="002238DB"/>
    <w:rsid w:val="00223FFE"/>
    <w:rsid w:val="002273F6"/>
    <w:rsid w:val="002341C6"/>
    <w:rsid w:val="00234996"/>
    <w:rsid w:val="00234C9D"/>
    <w:rsid w:val="00235C0D"/>
    <w:rsid w:val="00235C17"/>
    <w:rsid w:val="00241732"/>
    <w:rsid w:val="00241C84"/>
    <w:rsid w:val="00242BE5"/>
    <w:rsid w:val="002451EA"/>
    <w:rsid w:val="00245DAC"/>
    <w:rsid w:val="002627A1"/>
    <w:rsid w:val="00262AE1"/>
    <w:rsid w:val="0026331E"/>
    <w:rsid w:val="00263D22"/>
    <w:rsid w:val="00270307"/>
    <w:rsid w:val="00275B57"/>
    <w:rsid w:val="002852A4"/>
    <w:rsid w:val="002910D1"/>
    <w:rsid w:val="0029252D"/>
    <w:rsid w:val="00293A3A"/>
    <w:rsid w:val="00294E55"/>
    <w:rsid w:val="0029575C"/>
    <w:rsid w:val="002A2B22"/>
    <w:rsid w:val="002A3DB1"/>
    <w:rsid w:val="002B04CE"/>
    <w:rsid w:val="002B62C9"/>
    <w:rsid w:val="002C29EF"/>
    <w:rsid w:val="002D0652"/>
    <w:rsid w:val="002D17E7"/>
    <w:rsid w:val="002D56CD"/>
    <w:rsid w:val="002E0C31"/>
    <w:rsid w:val="002E317E"/>
    <w:rsid w:val="002E354D"/>
    <w:rsid w:val="002E567A"/>
    <w:rsid w:val="002E5A86"/>
    <w:rsid w:val="002F1540"/>
    <w:rsid w:val="002F673E"/>
    <w:rsid w:val="002F6B17"/>
    <w:rsid w:val="00302CB3"/>
    <w:rsid w:val="00306573"/>
    <w:rsid w:val="00306B8C"/>
    <w:rsid w:val="00306F61"/>
    <w:rsid w:val="00307898"/>
    <w:rsid w:val="003109C2"/>
    <w:rsid w:val="00312DE2"/>
    <w:rsid w:val="0031508A"/>
    <w:rsid w:val="0031588B"/>
    <w:rsid w:val="00320602"/>
    <w:rsid w:val="00324238"/>
    <w:rsid w:val="003269E6"/>
    <w:rsid w:val="003319BE"/>
    <w:rsid w:val="003349F5"/>
    <w:rsid w:val="00337A7B"/>
    <w:rsid w:val="00337B9B"/>
    <w:rsid w:val="00342445"/>
    <w:rsid w:val="003566E0"/>
    <w:rsid w:val="003645D4"/>
    <w:rsid w:val="003646BD"/>
    <w:rsid w:val="003662FC"/>
    <w:rsid w:val="0036725D"/>
    <w:rsid w:val="00367973"/>
    <w:rsid w:val="00373832"/>
    <w:rsid w:val="00375BF2"/>
    <w:rsid w:val="00380929"/>
    <w:rsid w:val="00380F01"/>
    <w:rsid w:val="00386467"/>
    <w:rsid w:val="00390044"/>
    <w:rsid w:val="00391B2E"/>
    <w:rsid w:val="00393296"/>
    <w:rsid w:val="003A0128"/>
    <w:rsid w:val="003A2598"/>
    <w:rsid w:val="003A2E34"/>
    <w:rsid w:val="003A5C32"/>
    <w:rsid w:val="003B022F"/>
    <w:rsid w:val="003B0C1C"/>
    <w:rsid w:val="003B17A6"/>
    <w:rsid w:val="003B246A"/>
    <w:rsid w:val="003B297A"/>
    <w:rsid w:val="003B327B"/>
    <w:rsid w:val="003B5F67"/>
    <w:rsid w:val="003B667E"/>
    <w:rsid w:val="003C07EA"/>
    <w:rsid w:val="003C1D57"/>
    <w:rsid w:val="003C252A"/>
    <w:rsid w:val="003C3DFF"/>
    <w:rsid w:val="003C46D3"/>
    <w:rsid w:val="003C5D50"/>
    <w:rsid w:val="003C732C"/>
    <w:rsid w:val="003D1AE9"/>
    <w:rsid w:val="003D30DB"/>
    <w:rsid w:val="003D4B25"/>
    <w:rsid w:val="003D5A7B"/>
    <w:rsid w:val="003E1787"/>
    <w:rsid w:val="003E3E8B"/>
    <w:rsid w:val="003E405D"/>
    <w:rsid w:val="003E507C"/>
    <w:rsid w:val="003E6767"/>
    <w:rsid w:val="003F1C82"/>
    <w:rsid w:val="003F5B14"/>
    <w:rsid w:val="003F7534"/>
    <w:rsid w:val="00401714"/>
    <w:rsid w:val="00405436"/>
    <w:rsid w:val="0040734A"/>
    <w:rsid w:val="00407732"/>
    <w:rsid w:val="004104A7"/>
    <w:rsid w:val="0041379F"/>
    <w:rsid w:val="0041564A"/>
    <w:rsid w:val="00420B6D"/>
    <w:rsid w:val="00421D03"/>
    <w:rsid w:val="004228BE"/>
    <w:rsid w:val="00422AF9"/>
    <w:rsid w:val="00423B29"/>
    <w:rsid w:val="00430752"/>
    <w:rsid w:val="00432B70"/>
    <w:rsid w:val="0043627F"/>
    <w:rsid w:val="004366A1"/>
    <w:rsid w:val="00445C23"/>
    <w:rsid w:val="00450607"/>
    <w:rsid w:val="0045161E"/>
    <w:rsid w:val="0045224B"/>
    <w:rsid w:val="00462D06"/>
    <w:rsid w:val="00465EE3"/>
    <w:rsid w:val="00466527"/>
    <w:rsid w:val="00467BB5"/>
    <w:rsid w:val="00470316"/>
    <w:rsid w:val="00470A98"/>
    <w:rsid w:val="00470D6C"/>
    <w:rsid w:val="00472062"/>
    <w:rsid w:val="00473BCC"/>
    <w:rsid w:val="0047504B"/>
    <w:rsid w:val="004821BF"/>
    <w:rsid w:val="004824D4"/>
    <w:rsid w:val="00482809"/>
    <w:rsid w:val="004837D4"/>
    <w:rsid w:val="00484C8C"/>
    <w:rsid w:val="0048655B"/>
    <w:rsid w:val="004903B5"/>
    <w:rsid w:val="004906E1"/>
    <w:rsid w:val="00495E03"/>
    <w:rsid w:val="004A1410"/>
    <w:rsid w:val="004A3181"/>
    <w:rsid w:val="004B02B2"/>
    <w:rsid w:val="004B2573"/>
    <w:rsid w:val="004B2B96"/>
    <w:rsid w:val="004B409D"/>
    <w:rsid w:val="004B690B"/>
    <w:rsid w:val="004C097F"/>
    <w:rsid w:val="004C09D4"/>
    <w:rsid w:val="004C0FBE"/>
    <w:rsid w:val="004C2596"/>
    <w:rsid w:val="004D0396"/>
    <w:rsid w:val="004D1277"/>
    <w:rsid w:val="004D2B61"/>
    <w:rsid w:val="004D5059"/>
    <w:rsid w:val="004E0A2F"/>
    <w:rsid w:val="004E2D0F"/>
    <w:rsid w:val="004E6FBD"/>
    <w:rsid w:val="004F1540"/>
    <w:rsid w:val="004F3214"/>
    <w:rsid w:val="00500762"/>
    <w:rsid w:val="00500CF8"/>
    <w:rsid w:val="00501B51"/>
    <w:rsid w:val="00504896"/>
    <w:rsid w:val="00507B6D"/>
    <w:rsid w:val="005115BC"/>
    <w:rsid w:val="005117E6"/>
    <w:rsid w:val="00516DDC"/>
    <w:rsid w:val="00517C0C"/>
    <w:rsid w:val="005209F9"/>
    <w:rsid w:val="00521670"/>
    <w:rsid w:val="00522C73"/>
    <w:rsid w:val="005231F9"/>
    <w:rsid w:val="0053009F"/>
    <w:rsid w:val="00532736"/>
    <w:rsid w:val="0054076E"/>
    <w:rsid w:val="0054137B"/>
    <w:rsid w:val="00542104"/>
    <w:rsid w:val="005423CB"/>
    <w:rsid w:val="00542C78"/>
    <w:rsid w:val="00546B02"/>
    <w:rsid w:val="005476EC"/>
    <w:rsid w:val="0055061D"/>
    <w:rsid w:val="00554A37"/>
    <w:rsid w:val="00555C00"/>
    <w:rsid w:val="0056021E"/>
    <w:rsid w:val="00565973"/>
    <w:rsid w:val="005669E2"/>
    <w:rsid w:val="005721F9"/>
    <w:rsid w:val="0057269F"/>
    <w:rsid w:val="005740CE"/>
    <w:rsid w:val="00577804"/>
    <w:rsid w:val="00577979"/>
    <w:rsid w:val="00577CF4"/>
    <w:rsid w:val="005822C3"/>
    <w:rsid w:val="005838C2"/>
    <w:rsid w:val="005869E3"/>
    <w:rsid w:val="00591CC2"/>
    <w:rsid w:val="005961B2"/>
    <w:rsid w:val="005969CF"/>
    <w:rsid w:val="005A268F"/>
    <w:rsid w:val="005B1E8B"/>
    <w:rsid w:val="005B61FD"/>
    <w:rsid w:val="005B6969"/>
    <w:rsid w:val="005C2914"/>
    <w:rsid w:val="005C5094"/>
    <w:rsid w:val="005D5751"/>
    <w:rsid w:val="005D6862"/>
    <w:rsid w:val="005D7441"/>
    <w:rsid w:val="005E0B84"/>
    <w:rsid w:val="005E0DDB"/>
    <w:rsid w:val="005E120A"/>
    <w:rsid w:val="005E7B45"/>
    <w:rsid w:val="005F1322"/>
    <w:rsid w:val="005F24F2"/>
    <w:rsid w:val="005F2B3F"/>
    <w:rsid w:val="005F4928"/>
    <w:rsid w:val="005F61FC"/>
    <w:rsid w:val="005F6A04"/>
    <w:rsid w:val="00605432"/>
    <w:rsid w:val="006056CD"/>
    <w:rsid w:val="00607585"/>
    <w:rsid w:val="0061028D"/>
    <w:rsid w:val="00623861"/>
    <w:rsid w:val="006258B5"/>
    <w:rsid w:val="00625DDE"/>
    <w:rsid w:val="006261E5"/>
    <w:rsid w:val="006306C0"/>
    <w:rsid w:val="00630F4C"/>
    <w:rsid w:val="0063113C"/>
    <w:rsid w:val="0063176A"/>
    <w:rsid w:val="006334DF"/>
    <w:rsid w:val="006341C0"/>
    <w:rsid w:val="006353BD"/>
    <w:rsid w:val="00636AD8"/>
    <w:rsid w:val="006402FD"/>
    <w:rsid w:val="006403B7"/>
    <w:rsid w:val="006414FA"/>
    <w:rsid w:val="00646B47"/>
    <w:rsid w:val="00647810"/>
    <w:rsid w:val="00653206"/>
    <w:rsid w:val="00653259"/>
    <w:rsid w:val="00656874"/>
    <w:rsid w:val="0066476D"/>
    <w:rsid w:val="00666603"/>
    <w:rsid w:val="0067498D"/>
    <w:rsid w:val="00680E6D"/>
    <w:rsid w:val="00680E8A"/>
    <w:rsid w:val="00684B1E"/>
    <w:rsid w:val="006852BA"/>
    <w:rsid w:val="00685F9F"/>
    <w:rsid w:val="00687C0A"/>
    <w:rsid w:val="00690326"/>
    <w:rsid w:val="00692CA2"/>
    <w:rsid w:val="006930C3"/>
    <w:rsid w:val="0069438E"/>
    <w:rsid w:val="006943F9"/>
    <w:rsid w:val="006945F4"/>
    <w:rsid w:val="006949D7"/>
    <w:rsid w:val="006A0BC3"/>
    <w:rsid w:val="006A0EA0"/>
    <w:rsid w:val="006A1036"/>
    <w:rsid w:val="006A372B"/>
    <w:rsid w:val="006A7BE7"/>
    <w:rsid w:val="006B2E11"/>
    <w:rsid w:val="006B512F"/>
    <w:rsid w:val="006B639F"/>
    <w:rsid w:val="006B6757"/>
    <w:rsid w:val="006B67EB"/>
    <w:rsid w:val="006B6EAD"/>
    <w:rsid w:val="006B7C53"/>
    <w:rsid w:val="006C232F"/>
    <w:rsid w:val="006D07F7"/>
    <w:rsid w:val="006D0D2E"/>
    <w:rsid w:val="006D2B42"/>
    <w:rsid w:val="006D3FFF"/>
    <w:rsid w:val="006E1EDE"/>
    <w:rsid w:val="006F33FB"/>
    <w:rsid w:val="006F48F3"/>
    <w:rsid w:val="006F4DD8"/>
    <w:rsid w:val="006F62FF"/>
    <w:rsid w:val="00700069"/>
    <w:rsid w:val="007010A1"/>
    <w:rsid w:val="00702085"/>
    <w:rsid w:val="00702EB0"/>
    <w:rsid w:val="007058BB"/>
    <w:rsid w:val="00710045"/>
    <w:rsid w:val="007101F4"/>
    <w:rsid w:val="00720EE8"/>
    <w:rsid w:val="007240C1"/>
    <w:rsid w:val="00726335"/>
    <w:rsid w:val="00727A9E"/>
    <w:rsid w:val="00727ADA"/>
    <w:rsid w:val="00744301"/>
    <w:rsid w:val="0074484F"/>
    <w:rsid w:val="00746CCA"/>
    <w:rsid w:val="007527F2"/>
    <w:rsid w:val="0076251D"/>
    <w:rsid w:val="0076441E"/>
    <w:rsid w:val="007644BB"/>
    <w:rsid w:val="00771054"/>
    <w:rsid w:val="00773548"/>
    <w:rsid w:val="007757CF"/>
    <w:rsid w:val="00775E78"/>
    <w:rsid w:val="0077616F"/>
    <w:rsid w:val="00776E89"/>
    <w:rsid w:val="007815F6"/>
    <w:rsid w:val="00783F46"/>
    <w:rsid w:val="00785103"/>
    <w:rsid w:val="00790C0A"/>
    <w:rsid w:val="00795136"/>
    <w:rsid w:val="007A2C7F"/>
    <w:rsid w:val="007A2FD4"/>
    <w:rsid w:val="007A3D07"/>
    <w:rsid w:val="007A421E"/>
    <w:rsid w:val="007A6A19"/>
    <w:rsid w:val="007A6C8E"/>
    <w:rsid w:val="007B3407"/>
    <w:rsid w:val="007B38DE"/>
    <w:rsid w:val="007B4813"/>
    <w:rsid w:val="007C04E5"/>
    <w:rsid w:val="007C234A"/>
    <w:rsid w:val="007C5E48"/>
    <w:rsid w:val="007D5469"/>
    <w:rsid w:val="007D619D"/>
    <w:rsid w:val="007D71A8"/>
    <w:rsid w:val="007E02AD"/>
    <w:rsid w:val="007E16F1"/>
    <w:rsid w:val="007E57BB"/>
    <w:rsid w:val="007F4CB4"/>
    <w:rsid w:val="007F5926"/>
    <w:rsid w:val="0080070D"/>
    <w:rsid w:val="00801A30"/>
    <w:rsid w:val="00803919"/>
    <w:rsid w:val="00806CE9"/>
    <w:rsid w:val="00810444"/>
    <w:rsid w:val="008106C5"/>
    <w:rsid w:val="00811F6F"/>
    <w:rsid w:val="00813C57"/>
    <w:rsid w:val="00827D14"/>
    <w:rsid w:val="008302F0"/>
    <w:rsid w:val="008330BF"/>
    <w:rsid w:val="00841F49"/>
    <w:rsid w:val="00842BDD"/>
    <w:rsid w:val="008455D4"/>
    <w:rsid w:val="0084673C"/>
    <w:rsid w:val="008474F3"/>
    <w:rsid w:val="0085059E"/>
    <w:rsid w:val="00851374"/>
    <w:rsid w:val="0085512E"/>
    <w:rsid w:val="008551B4"/>
    <w:rsid w:val="0086143C"/>
    <w:rsid w:val="008619BD"/>
    <w:rsid w:val="00862246"/>
    <w:rsid w:val="0086527D"/>
    <w:rsid w:val="00865797"/>
    <w:rsid w:val="0087046F"/>
    <w:rsid w:val="00873BBC"/>
    <w:rsid w:val="00874F14"/>
    <w:rsid w:val="00874F31"/>
    <w:rsid w:val="0087600A"/>
    <w:rsid w:val="00876CE4"/>
    <w:rsid w:val="0088167E"/>
    <w:rsid w:val="00886100"/>
    <w:rsid w:val="0089193D"/>
    <w:rsid w:val="00891CDD"/>
    <w:rsid w:val="00893A48"/>
    <w:rsid w:val="00894943"/>
    <w:rsid w:val="00895E72"/>
    <w:rsid w:val="0089652E"/>
    <w:rsid w:val="00896998"/>
    <w:rsid w:val="008A0BF5"/>
    <w:rsid w:val="008A2A64"/>
    <w:rsid w:val="008A585E"/>
    <w:rsid w:val="008A6716"/>
    <w:rsid w:val="008B1570"/>
    <w:rsid w:val="008B725F"/>
    <w:rsid w:val="008B7CEB"/>
    <w:rsid w:val="008C0565"/>
    <w:rsid w:val="008C07AE"/>
    <w:rsid w:val="008C3215"/>
    <w:rsid w:val="008C3558"/>
    <w:rsid w:val="008C7A6F"/>
    <w:rsid w:val="008D52E9"/>
    <w:rsid w:val="008D7248"/>
    <w:rsid w:val="008E041D"/>
    <w:rsid w:val="008E056D"/>
    <w:rsid w:val="008E0717"/>
    <w:rsid w:val="008E5235"/>
    <w:rsid w:val="008E5975"/>
    <w:rsid w:val="008F0619"/>
    <w:rsid w:val="008F2AB3"/>
    <w:rsid w:val="008F2EA6"/>
    <w:rsid w:val="00900D3E"/>
    <w:rsid w:val="00901B6F"/>
    <w:rsid w:val="00902377"/>
    <w:rsid w:val="00906172"/>
    <w:rsid w:val="009061DF"/>
    <w:rsid w:val="00906DF2"/>
    <w:rsid w:val="00907C01"/>
    <w:rsid w:val="00912438"/>
    <w:rsid w:val="00912F7B"/>
    <w:rsid w:val="009136FC"/>
    <w:rsid w:val="00915D4A"/>
    <w:rsid w:val="009160FE"/>
    <w:rsid w:val="0091769B"/>
    <w:rsid w:val="009178B5"/>
    <w:rsid w:val="009219F9"/>
    <w:rsid w:val="00922C1A"/>
    <w:rsid w:val="00922ECC"/>
    <w:rsid w:val="00923504"/>
    <w:rsid w:val="00926C01"/>
    <w:rsid w:val="00930424"/>
    <w:rsid w:val="00933FB9"/>
    <w:rsid w:val="00936A36"/>
    <w:rsid w:val="00940EB5"/>
    <w:rsid w:val="0094267E"/>
    <w:rsid w:val="00943574"/>
    <w:rsid w:val="0094791A"/>
    <w:rsid w:val="00947BE5"/>
    <w:rsid w:val="00956810"/>
    <w:rsid w:val="00956EB4"/>
    <w:rsid w:val="0096288E"/>
    <w:rsid w:val="00963993"/>
    <w:rsid w:val="00965833"/>
    <w:rsid w:val="00967F78"/>
    <w:rsid w:val="00971B26"/>
    <w:rsid w:val="0097275E"/>
    <w:rsid w:val="009822F0"/>
    <w:rsid w:val="00982A9B"/>
    <w:rsid w:val="0098438E"/>
    <w:rsid w:val="009846EC"/>
    <w:rsid w:val="009860B3"/>
    <w:rsid w:val="00992622"/>
    <w:rsid w:val="0099605E"/>
    <w:rsid w:val="009967C8"/>
    <w:rsid w:val="009A0C05"/>
    <w:rsid w:val="009A35F2"/>
    <w:rsid w:val="009A370B"/>
    <w:rsid w:val="009A4B7E"/>
    <w:rsid w:val="009A7216"/>
    <w:rsid w:val="009A75D2"/>
    <w:rsid w:val="009B1EBB"/>
    <w:rsid w:val="009C28EC"/>
    <w:rsid w:val="009C354E"/>
    <w:rsid w:val="009C465E"/>
    <w:rsid w:val="009C468A"/>
    <w:rsid w:val="009E38E9"/>
    <w:rsid w:val="009F0ECE"/>
    <w:rsid w:val="009F10BB"/>
    <w:rsid w:val="009F2576"/>
    <w:rsid w:val="009F3248"/>
    <w:rsid w:val="009F7266"/>
    <w:rsid w:val="009F773F"/>
    <w:rsid w:val="00A026B9"/>
    <w:rsid w:val="00A042B3"/>
    <w:rsid w:val="00A05115"/>
    <w:rsid w:val="00A05A88"/>
    <w:rsid w:val="00A2254C"/>
    <w:rsid w:val="00A229A7"/>
    <w:rsid w:val="00A253CF"/>
    <w:rsid w:val="00A25B6B"/>
    <w:rsid w:val="00A27042"/>
    <w:rsid w:val="00A33C17"/>
    <w:rsid w:val="00A33D4E"/>
    <w:rsid w:val="00A34F57"/>
    <w:rsid w:val="00A35AA4"/>
    <w:rsid w:val="00A36069"/>
    <w:rsid w:val="00A37218"/>
    <w:rsid w:val="00A41EF3"/>
    <w:rsid w:val="00A41F32"/>
    <w:rsid w:val="00A433C6"/>
    <w:rsid w:val="00A44164"/>
    <w:rsid w:val="00A467A8"/>
    <w:rsid w:val="00A46D7C"/>
    <w:rsid w:val="00A50BCC"/>
    <w:rsid w:val="00A530F5"/>
    <w:rsid w:val="00A55177"/>
    <w:rsid w:val="00A55F75"/>
    <w:rsid w:val="00A562AF"/>
    <w:rsid w:val="00A60F60"/>
    <w:rsid w:val="00A61D13"/>
    <w:rsid w:val="00A64D10"/>
    <w:rsid w:val="00A67F2D"/>
    <w:rsid w:val="00A70657"/>
    <w:rsid w:val="00A7105D"/>
    <w:rsid w:val="00A71526"/>
    <w:rsid w:val="00A72D07"/>
    <w:rsid w:val="00A7391C"/>
    <w:rsid w:val="00A76B7B"/>
    <w:rsid w:val="00A76E7B"/>
    <w:rsid w:val="00A8018B"/>
    <w:rsid w:val="00A81CC0"/>
    <w:rsid w:val="00A82BE5"/>
    <w:rsid w:val="00A83E34"/>
    <w:rsid w:val="00A905D9"/>
    <w:rsid w:val="00A906BA"/>
    <w:rsid w:val="00A9568C"/>
    <w:rsid w:val="00AA104F"/>
    <w:rsid w:val="00AA5309"/>
    <w:rsid w:val="00AA7A7F"/>
    <w:rsid w:val="00AB0F9B"/>
    <w:rsid w:val="00AB259D"/>
    <w:rsid w:val="00AB3954"/>
    <w:rsid w:val="00AB4560"/>
    <w:rsid w:val="00AB5DD7"/>
    <w:rsid w:val="00AB5E3D"/>
    <w:rsid w:val="00AC0CF4"/>
    <w:rsid w:val="00AC428B"/>
    <w:rsid w:val="00AC60B8"/>
    <w:rsid w:val="00AD4132"/>
    <w:rsid w:val="00AD6742"/>
    <w:rsid w:val="00AE1BFA"/>
    <w:rsid w:val="00AE4C08"/>
    <w:rsid w:val="00AE6D1B"/>
    <w:rsid w:val="00AF5346"/>
    <w:rsid w:val="00AF78AA"/>
    <w:rsid w:val="00AF7BBD"/>
    <w:rsid w:val="00B0217D"/>
    <w:rsid w:val="00B05E3E"/>
    <w:rsid w:val="00B07F80"/>
    <w:rsid w:val="00B11B49"/>
    <w:rsid w:val="00B12B70"/>
    <w:rsid w:val="00B13F2C"/>
    <w:rsid w:val="00B1402B"/>
    <w:rsid w:val="00B215D6"/>
    <w:rsid w:val="00B22F9B"/>
    <w:rsid w:val="00B2319E"/>
    <w:rsid w:val="00B255B8"/>
    <w:rsid w:val="00B262BB"/>
    <w:rsid w:val="00B26A70"/>
    <w:rsid w:val="00B30F5F"/>
    <w:rsid w:val="00B3251E"/>
    <w:rsid w:val="00B32EF5"/>
    <w:rsid w:val="00B35B3F"/>
    <w:rsid w:val="00B362A6"/>
    <w:rsid w:val="00B3781C"/>
    <w:rsid w:val="00B45BC1"/>
    <w:rsid w:val="00B50CA7"/>
    <w:rsid w:val="00B5437A"/>
    <w:rsid w:val="00B54B4B"/>
    <w:rsid w:val="00B56B8C"/>
    <w:rsid w:val="00B57291"/>
    <w:rsid w:val="00B572B3"/>
    <w:rsid w:val="00B601A9"/>
    <w:rsid w:val="00B61223"/>
    <w:rsid w:val="00B63C5F"/>
    <w:rsid w:val="00B74BFA"/>
    <w:rsid w:val="00B763AE"/>
    <w:rsid w:val="00B807F9"/>
    <w:rsid w:val="00B8309A"/>
    <w:rsid w:val="00B91588"/>
    <w:rsid w:val="00B917F0"/>
    <w:rsid w:val="00B935CD"/>
    <w:rsid w:val="00B95BD8"/>
    <w:rsid w:val="00B9648B"/>
    <w:rsid w:val="00BA2604"/>
    <w:rsid w:val="00BA282C"/>
    <w:rsid w:val="00BA41FD"/>
    <w:rsid w:val="00BA644F"/>
    <w:rsid w:val="00BB1EED"/>
    <w:rsid w:val="00BB5A92"/>
    <w:rsid w:val="00BB7AA8"/>
    <w:rsid w:val="00BC5771"/>
    <w:rsid w:val="00BD1E14"/>
    <w:rsid w:val="00BD28B6"/>
    <w:rsid w:val="00BD34B1"/>
    <w:rsid w:val="00BE23B4"/>
    <w:rsid w:val="00BE31D1"/>
    <w:rsid w:val="00BE6E96"/>
    <w:rsid w:val="00BF1D06"/>
    <w:rsid w:val="00BF374F"/>
    <w:rsid w:val="00BF4D12"/>
    <w:rsid w:val="00BF7D5F"/>
    <w:rsid w:val="00C176CA"/>
    <w:rsid w:val="00C20D63"/>
    <w:rsid w:val="00C21976"/>
    <w:rsid w:val="00C24792"/>
    <w:rsid w:val="00C26568"/>
    <w:rsid w:val="00C32328"/>
    <w:rsid w:val="00C33549"/>
    <w:rsid w:val="00C3512B"/>
    <w:rsid w:val="00C36BEA"/>
    <w:rsid w:val="00C379E2"/>
    <w:rsid w:val="00C408D6"/>
    <w:rsid w:val="00C40FF5"/>
    <w:rsid w:val="00C419EE"/>
    <w:rsid w:val="00C422D1"/>
    <w:rsid w:val="00C53846"/>
    <w:rsid w:val="00C570E5"/>
    <w:rsid w:val="00C57D02"/>
    <w:rsid w:val="00C621BB"/>
    <w:rsid w:val="00C65A00"/>
    <w:rsid w:val="00C65B64"/>
    <w:rsid w:val="00C669A0"/>
    <w:rsid w:val="00C740FE"/>
    <w:rsid w:val="00C75539"/>
    <w:rsid w:val="00C77849"/>
    <w:rsid w:val="00C8047D"/>
    <w:rsid w:val="00C81035"/>
    <w:rsid w:val="00C81F42"/>
    <w:rsid w:val="00C827F2"/>
    <w:rsid w:val="00C82F09"/>
    <w:rsid w:val="00C82F58"/>
    <w:rsid w:val="00C87F40"/>
    <w:rsid w:val="00C9178E"/>
    <w:rsid w:val="00C919D4"/>
    <w:rsid w:val="00C96273"/>
    <w:rsid w:val="00CA166D"/>
    <w:rsid w:val="00CA3E1C"/>
    <w:rsid w:val="00CA4876"/>
    <w:rsid w:val="00CA69E0"/>
    <w:rsid w:val="00CB1959"/>
    <w:rsid w:val="00CB5709"/>
    <w:rsid w:val="00CC0188"/>
    <w:rsid w:val="00CC1218"/>
    <w:rsid w:val="00CC1ED5"/>
    <w:rsid w:val="00CC2986"/>
    <w:rsid w:val="00CC36C5"/>
    <w:rsid w:val="00CC6B7B"/>
    <w:rsid w:val="00CD1061"/>
    <w:rsid w:val="00CD1138"/>
    <w:rsid w:val="00CD38C7"/>
    <w:rsid w:val="00CD5246"/>
    <w:rsid w:val="00CD6DDE"/>
    <w:rsid w:val="00CD7E6B"/>
    <w:rsid w:val="00CE4B20"/>
    <w:rsid w:val="00CE54B5"/>
    <w:rsid w:val="00CE5639"/>
    <w:rsid w:val="00CE5C6F"/>
    <w:rsid w:val="00CF031C"/>
    <w:rsid w:val="00D00F85"/>
    <w:rsid w:val="00D01985"/>
    <w:rsid w:val="00D01E90"/>
    <w:rsid w:val="00D02471"/>
    <w:rsid w:val="00D10D04"/>
    <w:rsid w:val="00D11CDA"/>
    <w:rsid w:val="00D13530"/>
    <w:rsid w:val="00D138F7"/>
    <w:rsid w:val="00D315E3"/>
    <w:rsid w:val="00D31607"/>
    <w:rsid w:val="00D327FB"/>
    <w:rsid w:val="00D374B7"/>
    <w:rsid w:val="00D379AB"/>
    <w:rsid w:val="00D405DD"/>
    <w:rsid w:val="00D4087A"/>
    <w:rsid w:val="00D41475"/>
    <w:rsid w:val="00D417BA"/>
    <w:rsid w:val="00D427A5"/>
    <w:rsid w:val="00D45DAC"/>
    <w:rsid w:val="00D473B7"/>
    <w:rsid w:val="00D478E6"/>
    <w:rsid w:val="00D517A9"/>
    <w:rsid w:val="00D51CED"/>
    <w:rsid w:val="00D5311D"/>
    <w:rsid w:val="00D5640F"/>
    <w:rsid w:val="00D57E0D"/>
    <w:rsid w:val="00D61E8E"/>
    <w:rsid w:val="00D6265D"/>
    <w:rsid w:val="00D629ED"/>
    <w:rsid w:val="00D63977"/>
    <w:rsid w:val="00D63C94"/>
    <w:rsid w:val="00D63F49"/>
    <w:rsid w:val="00D641A7"/>
    <w:rsid w:val="00D64F6F"/>
    <w:rsid w:val="00D66CC9"/>
    <w:rsid w:val="00D71540"/>
    <w:rsid w:val="00D727E1"/>
    <w:rsid w:val="00D730F6"/>
    <w:rsid w:val="00D73196"/>
    <w:rsid w:val="00D75284"/>
    <w:rsid w:val="00D7544B"/>
    <w:rsid w:val="00D75C3A"/>
    <w:rsid w:val="00D760BD"/>
    <w:rsid w:val="00D76DDA"/>
    <w:rsid w:val="00D80872"/>
    <w:rsid w:val="00D86AAA"/>
    <w:rsid w:val="00D90772"/>
    <w:rsid w:val="00D914DC"/>
    <w:rsid w:val="00D93552"/>
    <w:rsid w:val="00D978E3"/>
    <w:rsid w:val="00DA02E9"/>
    <w:rsid w:val="00DA03F5"/>
    <w:rsid w:val="00DA0E38"/>
    <w:rsid w:val="00DA1DBF"/>
    <w:rsid w:val="00DA4979"/>
    <w:rsid w:val="00DA7CAB"/>
    <w:rsid w:val="00DB1C22"/>
    <w:rsid w:val="00DB275A"/>
    <w:rsid w:val="00DB3F4E"/>
    <w:rsid w:val="00DB40F2"/>
    <w:rsid w:val="00DB46ED"/>
    <w:rsid w:val="00DC04B6"/>
    <w:rsid w:val="00DC14C5"/>
    <w:rsid w:val="00DD2E50"/>
    <w:rsid w:val="00DD312D"/>
    <w:rsid w:val="00DE01B2"/>
    <w:rsid w:val="00DE1596"/>
    <w:rsid w:val="00DE255C"/>
    <w:rsid w:val="00DE5600"/>
    <w:rsid w:val="00DE5E11"/>
    <w:rsid w:val="00DE70A2"/>
    <w:rsid w:val="00DF0DFC"/>
    <w:rsid w:val="00DF32EC"/>
    <w:rsid w:val="00DF7F37"/>
    <w:rsid w:val="00E0208A"/>
    <w:rsid w:val="00E02098"/>
    <w:rsid w:val="00E02214"/>
    <w:rsid w:val="00E0333B"/>
    <w:rsid w:val="00E05386"/>
    <w:rsid w:val="00E0564B"/>
    <w:rsid w:val="00E0622F"/>
    <w:rsid w:val="00E062E0"/>
    <w:rsid w:val="00E1192D"/>
    <w:rsid w:val="00E11E4C"/>
    <w:rsid w:val="00E3051B"/>
    <w:rsid w:val="00E36831"/>
    <w:rsid w:val="00E4071F"/>
    <w:rsid w:val="00E42F6E"/>
    <w:rsid w:val="00E44A18"/>
    <w:rsid w:val="00E46C1A"/>
    <w:rsid w:val="00E53919"/>
    <w:rsid w:val="00E54BC3"/>
    <w:rsid w:val="00E553DB"/>
    <w:rsid w:val="00E64D9B"/>
    <w:rsid w:val="00E6582B"/>
    <w:rsid w:val="00E702B7"/>
    <w:rsid w:val="00E71F2C"/>
    <w:rsid w:val="00E756F2"/>
    <w:rsid w:val="00E80E1A"/>
    <w:rsid w:val="00E82F20"/>
    <w:rsid w:val="00E84F4C"/>
    <w:rsid w:val="00E91A63"/>
    <w:rsid w:val="00E9368D"/>
    <w:rsid w:val="00EA0151"/>
    <w:rsid w:val="00EA208D"/>
    <w:rsid w:val="00EC13F9"/>
    <w:rsid w:val="00EC17D5"/>
    <w:rsid w:val="00EC1913"/>
    <w:rsid w:val="00EC3723"/>
    <w:rsid w:val="00EC4256"/>
    <w:rsid w:val="00EC781F"/>
    <w:rsid w:val="00ED173C"/>
    <w:rsid w:val="00ED1990"/>
    <w:rsid w:val="00ED36A3"/>
    <w:rsid w:val="00ED598D"/>
    <w:rsid w:val="00ED77C7"/>
    <w:rsid w:val="00EE0D86"/>
    <w:rsid w:val="00EE5D67"/>
    <w:rsid w:val="00EF137C"/>
    <w:rsid w:val="00EF629A"/>
    <w:rsid w:val="00EF6D38"/>
    <w:rsid w:val="00EF71BA"/>
    <w:rsid w:val="00F00B25"/>
    <w:rsid w:val="00F02F5B"/>
    <w:rsid w:val="00F06D59"/>
    <w:rsid w:val="00F06DB8"/>
    <w:rsid w:val="00F07A84"/>
    <w:rsid w:val="00F07B95"/>
    <w:rsid w:val="00F10967"/>
    <w:rsid w:val="00F10E74"/>
    <w:rsid w:val="00F13738"/>
    <w:rsid w:val="00F14F21"/>
    <w:rsid w:val="00F15A6B"/>
    <w:rsid w:val="00F21C1F"/>
    <w:rsid w:val="00F22FE6"/>
    <w:rsid w:val="00F277C5"/>
    <w:rsid w:val="00F30BC6"/>
    <w:rsid w:val="00F31FE2"/>
    <w:rsid w:val="00F334AF"/>
    <w:rsid w:val="00F3474A"/>
    <w:rsid w:val="00F378FD"/>
    <w:rsid w:val="00F43918"/>
    <w:rsid w:val="00F444A4"/>
    <w:rsid w:val="00F47C21"/>
    <w:rsid w:val="00F50D04"/>
    <w:rsid w:val="00F5200D"/>
    <w:rsid w:val="00F57077"/>
    <w:rsid w:val="00F5735D"/>
    <w:rsid w:val="00F60328"/>
    <w:rsid w:val="00F60ABD"/>
    <w:rsid w:val="00F60FEA"/>
    <w:rsid w:val="00F6260B"/>
    <w:rsid w:val="00F63F74"/>
    <w:rsid w:val="00F64BFD"/>
    <w:rsid w:val="00F67DE3"/>
    <w:rsid w:val="00F70896"/>
    <w:rsid w:val="00F726BC"/>
    <w:rsid w:val="00F754F7"/>
    <w:rsid w:val="00F777F8"/>
    <w:rsid w:val="00F83F63"/>
    <w:rsid w:val="00F84CB8"/>
    <w:rsid w:val="00F86ECC"/>
    <w:rsid w:val="00F902A8"/>
    <w:rsid w:val="00F903D4"/>
    <w:rsid w:val="00F911D5"/>
    <w:rsid w:val="00F93B60"/>
    <w:rsid w:val="00F96783"/>
    <w:rsid w:val="00FA426A"/>
    <w:rsid w:val="00FA49DE"/>
    <w:rsid w:val="00FA4ED5"/>
    <w:rsid w:val="00FB12BD"/>
    <w:rsid w:val="00FB192F"/>
    <w:rsid w:val="00FB4BEB"/>
    <w:rsid w:val="00FB560F"/>
    <w:rsid w:val="00FC3577"/>
    <w:rsid w:val="00FC46C8"/>
    <w:rsid w:val="00FD27AA"/>
    <w:rsid w:val="00FD5358"/>
    <w:rsid w:val="00FE08D5"/>
    <w:rsid w:val="00FE11AD"/>
    <w:rsid w:val="00FE13C9"/>
    <w:rsid w:val="00FE47C6"/>
    <w:rsid w:val="00FE6A76"/>
    <w:rsid w:val="00FF0629"/>
    <w:rsid w:val="00FF0B0E"/>
    <w:rsid w:val="00FF2B51"/>
    <w:rsid w:val="00FF3587"/>
    <w:rsid w:val="00FF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F1D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BF1D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4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4EC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05E3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List Paragraph"/>
    <w:basedOn w:val="a"/>
    <w:uiPriority w:val="34"/>
    <w:qFormat/>
    <w:rsid w:val="008619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F1D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BF1D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4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4EC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05E3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List Paragraph"/>
    <w:basedOn w:val="a"/>
    <w:uiPriority w:val="34"/>
    <w:qFormat/>
    <w:rsid w:val="00861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E3813-8EE3-4EB4-B96B-B6E540828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2365</TotalTime>
  <Pages>1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115</cp:revision>
  <cp:lastPrinted>2024-08-22T05:03:00Z</cp:lastPrinted>
  <dcterms:created xsi:type="dcterms:W3CDTF">2021-10-11T04:05:00Z</dcterms:created>
  <dcterms:modified xsi:type="dcterms:W3CDTF">2024-10-28T06:19:00Z</dcterms:modified>
</cp:coreProperties>
</file>